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" w:cs="Times" w:eastAsia="Times" w:hAnsi="Times"/>
          <w:color w:val="231f2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rFonts w:ascii="Times" w:cs="Times" w:eastAsia="Times" w:hAnsi="Times"/>
          <w:color w:val="231f2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FORMULARIO DE CONSENTIMIENTO PARA PERMITIR EL USO DE FOTOGRAFÍAS/IMÁGENES/TRABAJO EN CLASE DEL ESTUDIANTE POR PARTE DEL DISTRITO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Por favor, firme este formulario de consentimiento y devuélvalo a la escuela de su hijo si está dispuesto a permitir que el Distrito use una fotografía/una imagen/un trabajo en clase de su hijo en una publicación, material o sitios de Internet del Distrito o </w:t>
      </w:r>
      <w:r w:rsidDel="00000000" w:rsidR="00000000" w:rsidRPr="00000000">
        <w:rPr>
          <w:b w:val="1"/>
          <w:i w:val="0"/>
          <w:smallCaps w:val="0"/>
          <w:strike w:val="0"/>
          <w:color w:val="231f20"/>
          <w:sz w:val="20"/>
          <w:szCs w:val="20"/>
          <w:highlight w:val="yellow"/>
          <w:u w:val="none"/>
          <w:vertAlign w:val="baseline"/>
          <w:rtl w:val="0"/>
        </w:rPr>
        <w:t xml:space="preserve">[partner organ</w:t>
      </w:r>
      <w:r w:rsidDel="00000000" w:rsidR="00000000" w:rsidRPr="00000000">
        <w:rPr>
          <w:b w:val="1"/>
          <w:color w:val="231f20"/>
          <w:sz w:val="20"/>
          <w:szCs w:val="20"/>
          <w:highlight w:val="yellow"/>
          <w:rtl w:val="0"/>
        </w:rPr>
        <w:t xml:space="preserve">ization]</w:t>
      </w:r>
      <w:r w:rsidDel="00000000" w:rsidR="00000000" w:rsidRPr="00000000">
        <w:rPr>
          <w:b w:val="1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Antecedentes: Durante el año escolar, su hijo puede ser fotografiado o filmado por el personal del Distrito mientras participa de programas o actividades escolares. Nos gustaría publicar esas fotografías/imágenes en los sitios de Internet de la escuela/el Distrito y/o en publicaciones del SFUSD relacionadas, en material promocional o para presentar loa trabajos en clase de su hijo en esas publicaciones.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Formulario de consentimiento: Por el presente, doy mi consentimiento para que el Distrito Escolar Unificado de San Francisco use las fotografías, videos, imágenes o trabajos en clase de mi hijo para publicitar eventos, actividades, instalaciones y programas del Distrito o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[name of partner organization]</w:t>
      </w: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 en sus publicaciones, material o sitios de Internet.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Además de autorizar al Distrito para que use las fotografías/imágenes/trabajos en clase de mi hijo, le doy permiso para: (seleccione una opción)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_____   Usar el nombre de pila de mi hijo en las publicaciones, material o sitios de Internet.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_____ </w:t>
      </w:r>
      <w:r w:rsidDel="00000000" w:rsidR="00000000" w:rsidRPr="00000000">
        <w:rPr>
          <w:color w:val="231f20"/>
          <w:sz w:val="20"/>
          <w:szCs w:val="20"/>
          <w:rtl w:val="0"/>
        </w:rPr>
        <w:t xml:space="preserve">  </w:t>
      </w: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Usar el apellido de mi hijo en las publicaciones, material o sitios de Internet.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_____ </w:t>
      </w:r>
      <w:r w:rsidDel="00000000" w:rsidR="00000000" w:rsidRPr="00000000">
        <w:rPr>
          <w:color w:val="231f20"/>
          <w:sz w:val="20"/>
          <w:szCs w:val="20"/>
          <w:rtl w:val="0"/>
        </w:rPr>
        <w:t xml:space="preserve">  </w:t>
      </w: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No quiero que se usen el nombre de pila y el apellido de mi hijo en las publicaciones, material o sitios de</w:t>
      </w:r>
      <w:r w:rsidDel="00000000" w:rsidR="00000000" w:rsidRPr="00000000">
        <w:rPr>
          <w:color w:val="231f20"/>
          <w:sz w:val="20"/>
          <w:szCs w:val="20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Internet.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Soy el padre de familia/madre o tutor legal del estudiante cuyo nombre aparece más abajo y por el presente eximo totalmente al Distrito Escolar Unificado de San Francisco y a sus funcionarios, empleados y agentes, de cualquier deuda u obligación que surja en relación a lo descrito más arriba sobre el uso de imágenes, fotografías o trabajos escolares de mi hijo.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 </w:t>
        <w:tab/>
      </w:r>
      <w:r w:rsidDel="00000000" w:rsidR="00000000" w:rsidRPr="00000000">
        <w:rPr>
          <w:color w:val="231f20"/>
          <w:sz w:val="20"/>
          <w:szCs w:val="20"/>
          <w:rtl w:val="0"/>
        </w:rPr>
        <w:t xml:space="preserve"> 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Nombre del estudiante</w:t>
        <w:tab/>
        <w:tab/>
        <w:tab/>
        <w:tab/>
        <w:tab/>
        <w:t xml:space="preserve">Escuela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 </w:t>
        <w:tab/>
      </w:r>
      <w:r w:rsidDel="00000000" w:rsidR="00000000" w:rsidRPr="00000000">
        <w:rPr>
          <w:color w:val="231f20"/>
          <w:sz w:val="20"/>
          <w:szCs w:val="20"/>
          <w:rtl w:val="0"/>
        </w:rPr>
        <w:t xml:space="preserve">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Nombre del padre de familia/tutor</w:t>
      </w:r>
      <w:r w:rsidDel="00000000" w:rsidR="00000000" w:rsidRPr="00000000">
        <w:rPr>
          <w:color w:val="231f20"/>
          <w:sz w:val="20"/>
          <w:szCs w:val="20"/>
          <w:rtl w:val="0"/>
        </w:rPr>
        <w:tab/>
        <w:tab/>
        <w:tab/>
      </w: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Fecha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Nombre del padre de familia/tutor (en letra de molde)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1"/>
          <w:color w:val="231f2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>
          <w:i w:val="1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Este consentimiento se puede revocar en cualquier momento enviando una notificación a la escuela.</w:t>
      </w:r>
    </w:p>
    <w:sectPr>
      <w:headerReference r:id="rId6" w:type="default"/>
      <w:pgSz w:h="15840" w:w="12240"/>
      <w:pgMar w:bottom="1152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200025</wp:posOffset>
          </wp:positionV>
          <wp:extent cx="3538855" cy="72834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38855" cy="7283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